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966B" w14:textId="77777777" w:rsidR="00F5675A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Cultural Enrichment Committee</w:t>
      </w:r>
    </w:p>
    <w:p w14:paraId="78B8321A" w14:textId="072CC8D5" w:rsidR="00045053" w:rsidRPr="008C54AF" w:rsidRDefault="00B34ABB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3/27</w:t>
      </w:r>
      <w:r w:rsidR="00F13A5B">
        <w:rPr>
          <w:rFonts w:asciiTheme="majorHAnsi" w:hAnsiTheme="majorHAnsi" w:cstheme="majorHAnsi"/>
          <w:b/>
          <w:sz w:val="32"/>
          <w:szCs w:val="32"/>
        </w:rPr>
        <w:t>/24</w:t>
      </w:r>
      <w:r w:rsidR="00045053" w:rsidRPr="008C54AF">
        <w:rPr>
          <w:rFonts w:asciiTheme="majorHAnsi" w:hAnsiTheme="majorHAnsi" w:cstheme="majorHAnsi"/>
          <w:b/>
          <w:sz w:val="32"/>
          <w:szCs w:val="32"/>
        </w:rPr>
        <w:t xml:space="preserve"> 3:00-4:00</w:t>
      </w:r>
    </w:p>
    <w:p w14:paraId="4D67083B" w14:textId="77777777" w:rsidR="00045053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Buckeye 104</w:t>
      </w:r>
    </w:p>
    <w:p w14:paraId="45077979" w14:textId="31ECBF73" w:rsidR="00033B93" w:rsidRDefault="0062723C" w:rsidP="00033B93">
      <w:pPr>
        <w:pStyle w:val="ListParagraph"/>
        <w:jc w:val="center"/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</w:pPr>
      <w:r w:rsidRPr="0062723C"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  <w:t>The Cultural Enrichment Committee recognizes and uplifts our minority students by developing and sustaining a welcoming campus culture through events that allow for self-representation, greater visibility, and inclusion.</w:t>
      </w:r>
    </w:p>
    <w:p w14:paraId="627969A1" w14:textId="77777777" w:rsidR="00580329" w:rsidRDefault="00580329" w:rsidP="00033B93">
      <w:pPr>
        <w:pStyle w:val="ListParagraph"/>
        <w:jc w:val="center"/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</w:pPr>
    </w:p>
    <w:p w14:paraId="04B391C9" w14:textId="36810E9B" w:rsidR="00045053" w:rsidRPr="00164935" w:rsidRDefault="00033B93" w:rsidP="00580329">
      <w:pPr>
        <w:pStyle w:val="ListParagraph"/>
        <w:numPr>
          <w:ilvl w:val="0"/>
          <w:numId w:val="4"/>
        </w:numPr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  <w:r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Land acknowledgement</w:t>
      </w:r>
      <w:r w:rsidR="0013385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</w:p>
    <w:p w14:paraId="300BB546" w14:textId="77777777" w:rsidR="00033B93" w:rsidRPr="00164935" w:rsidRDefault="00033B93" w:rsidP="00580329">
      <w:pPr>
        <w:pStyle w:val="ListParagraph"/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</w:p>
    <w:p w14:paraId="77EC7108" w14:textId="6E8DBE3C" w:rsidR="00045053" w:rsidRPr="00164935" w:rsidRDefault="00045053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Welcome and intro</w:t>
      </w:r>
      <w:r w:rsidR="6134FF0B" w:rsidRPr="00164935">
        <w:rPr>
          <w:sz w:val="28"/>
          <w:szCs w:val="28"/>
        </w:rPr>
        <w:t xml:space="preserve"> -Adrienne</w:t>
      </w:r>
    </w:p>
    <w:p w14:paraId="67F2A0E7" w14:textId="77777777" w:rsidR="00164935" w:rsidRPr="00164935" w:rsidRDefault="00164935" w:rsidP="00164935">
      <w:pPr>
        <w:pStyle w:val="ListParagraph"/>
        <w:rPr>
          <w:sz w:val="28"/>
          <w:szCs w:val="28"/>
        </w:rPr>
      </w:pPr>
    </w:p>
    <w:p w14:paraId="7A1DC711" w14:textId="10F68598" w:rsidR="00B34ABB" w:rsidRDefault="00B34ABB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Mi-</w:t>
      </w:r>
      <w:proofErr w:type="spellStart"/>
      <w:r>
        <w:rPr>
          <w:sz w:val="28"/>
          <w:szCs w:val="28"/>
        </w:rPr>
        <w:t>wuk</w:t>
      </w:r>
      <w:proofErr w:type="spellEnd"/>
      <w:r>
        <w:rPr>
          <w:sz w:val="28"/>
          <w:szCs w:val="28"/>
        </w:rPr>
        <w:t xml:space="preserve"> site on campus</w:t>
      </w:r>
    </w:p>
    <w:p w14:paraId="636AC40B" w14:textId="77777777" w:rsidR="00B34ABB" w:rsidRPr="00B34ABB" w:rsidRDefault="00B34ABB" w:rsidP="00B34ABB">
      <w:pPr>
        <w:pStyle w:val="ListParagraph"/>
        <w:rPr>
          <w:sz w:val="28"/>
          <w:szCs w:val="28"/>
        </w:rPr>
      </w:pPr>
    </w:p>
    <w:p w14:paraId="4EC7F443" w14:textId="2F1DDFA3" w:rsidR="00164935" w:rsidRPr="00164935" w:rsidRDefault="00164935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 xml:space="preserve">One-time funding request submitted for $25,000 </w:t>
      </w:r>
      <w:r w:rsidR="00F13A5B">
        <w:rPr>
          <w:sz w:val="28"/>
          <w:szCs w:val="28"/>
        </w:rPr>
        <w:t xml:space="preserve">granted! </w:t>
      </w:r>
    </w:p>
    <w:p w14:paraId="444E830A" w14:textId="77777777" w:rsidR="00133851" w:rsidRPr="00164935" w:rsidRDefault="00133851" w:rsidP="00580329">
      <w:pPr>
        <w:pStyle w:val="ListParagraph"/>
        <w:rPr>
          <w:sz w:val="28"/>
          <w:szCs w:val="28"/>
        </w:rPr>
      </w:pPr>
    </w:p>
    <w:p w14:paraId="236C85C4" w14:textId="6F6D1A4C" w:rsidR="00164935" w:rsidRPr="00164935" w:rsidRDefault="00F13A5B" w:rsidP="001649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Asian-American and Pacific Islander Heritage month now, next up, Foster Youth. Summer months LGBTQ+</w:t>
      </w:r>
    </w:p>
    <w:p w14:paraId="04F76F11" w14:textId="77777777" w:rsidR="00164935" w:rsidRPr="00164935" w:rsidRDefault="00164935" w:rsidP="00164935">
      <w:pPr>
        <w:pStyle w:val="ListParagraph"/>
        <w:rPr>
          <w:sz w:val="28"/>
          <w:szCs w:val="28"/>
        </w:rPr>
      </w:pPr>
    </w:p>
    <w:p w14:paraId="7C3381C6" w14:textId="1BC33461" w:rsidR="0062723C" w:rsidRPr="00164935" w:rsidRDefault="00133851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Reports from ad hoc groups:</w:t>
      </w:r>
    </w:p>
    <w:p w14:paraId="6E792531" w14:textId="4598A992" w:rsidR="0062723C" w:rsidRPr="00164935" w:rsidRDefault="0062723C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 xml:space="preserve">Multi-cultural </w:t>
      </w:r>
      <w:r w:rsidR="00133851" w:rsidRPr="00164935">
        <w:rPr>
          <w:sz w:val="28"/>
          <w:szCs w:val="28"/>
        </w:rPr>
        <w:t>week</w:t>
      </w:r>
      <w:r w:rsidR="00626A1E" w:rsidRPr="00164935">
        <w:rPr>
          <w:sz w:val="28"/>
          <w:szCs w:val="28"/>
        </w:rPr>
        <w:t xml:space="preserve"> </w:t>
      </w:r>
      <w:r w:rsidR="006810A1" w:rsidRPr="00164935">
        <w:rPr>
          <w:sz w:val="28"/>
          <w:szCs w:val="28"/>
        </w:rPr>
        <w:t>March</w:t>
      </w:r>
      <w:r w:rsidR="00626A1E" w:rsidRPr="00164935">
        <w:rPr>
          <w:sz w:val="28"/>
          <w:szCs w:val="28"/>
        </w:rPr>
        <w:t xml:space="preserve"> 4-8</w:t>
      </w:r>
    </w:p>
    <w:p w14:paraId="32011C49" w14:textId="654AB916" w:rsidR="0062723C" w:rsidRPr="00164935" w:rsidRDefault="00133851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Cultural displays</w:t>
      </w:r>
    </w:p>
    <w:p w14:paraId="12E143D7" w14:textId="77168A62" w:rsidR="00133851" w:rsidRPr="00164935" w:rsidRDefault="00133851" w:rsidP="0058032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64935">
        <w:rPr>
          <w:sz w:val="28"/>
          <w:szCs w:val="28"/>
        </w:rPr>
        <w:t>La Fiesta</w:t>
      </w:r>
    </w:p>
    <w:p w14:paraId="36C7D747" w14:textId="77777777" w:rsidR="00133851" w:rsidRPr="00164935" w:rsidRDefault="00133851" w:rsidP="00580329">
      <w:pPr>
        <w:pStyle w:val="ListParagraph"/>
        <w:ind w:left="1440"/>
        <w:rPr>
          <w:sz w:val="28"/>
          <w:szCs w:val="28"/>
        </w:rPr>
      </w:pPr>
    </w:p>
    <w:p w14:paraId="501E05A3" w14:textId="12CB3E08" w:rsidR="00133851" w:rsidRDefault="00F13A5B" w:rsidP="005803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Goals for next year</w:t>
      </w:r>
      <w:r w:rsidR="00133851" w:rsidRPr="00164935">
        <w:rPr>
          <w:sz w:val="28"/>
          <w:szCs w:val="28"/>
        </w:rPr>
        <w:t xml:space="preserve">?  </w:t>
      </w:r>
    </w:p>
    <w:p w14:paraId="1A17674A" w14:textId="77777777" w:rsidR="00F13A5B" w:rsidRDefault="00F13A5B" w:rsidP="00F13A5B">
      <w:pPr>
        <w:pStyle w:val="ListParagraph"/>
        <w:rPr>
          <w:sz w:val="28"/>
          <w:szCs w:val="28"/>
        </w:rPr>
      </w:pPr>
    </w:p>
    <w:p w14:paraId="352D2970" w14:textId="1D4974A7" w:rsidR="001D37D1" w:rsidRPr="00F13A5B" w:rsidRDefault="00F13A5B" w:rsidP="00F13A5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Leadership for next year?</w:t>
      </w:r>
      <w:bookmarkStart w:id="0" w:name="_GoBack"/>
      <w:bookmarkEnd w:id="0"/>
    </w:p>
    <w:p w14:paraId="36188A0F" w14:textId="110CDAA8" w:rsidR="00045053" w:rsidRPr="00164935" w:rsidRDefault="00C64A8A" w:rsidP="00C64A8A">
      <w:pPr>
        <w:jc w:val="center"/>
        <w:rPr>
          <w:rFonts w:ascii="Calibri" w:hAnsi="Calibri" w:cs="Calibri"/>
          <w:b/>
          <w:color w:val="242424"/>
          <w:sz w:val="28"/>
          <w:szCs w:val="28"/>
          <w:shd w:val="clear" w:color="auto" w:fill="FFFFFF"/>
        </w:rPr>
      </w:pPr>
      <w:r w:rsidRPr="00164935">
        <w:rPr>
          <w:rFonts w:ascii="Calibri" w:hAnsi="Calibri" w:cs="Calibri"/>
          <w:b/>
          <w:color w:val="242424"/>
          <w:sz w:val="28"/>
          <w:szCs w:val="28"/>
          <w:shd w:val="clear" w:color="auto" w:fill="FFFFFF"/>
        </w:rPr>
        <w:t>Coming up:</w:t>
      </w:r>
    </w:p>
    <w:p w14:paraId="02BA7182" w14:textId="15C635CD" w:rsidR="001D37D1" w:rsidRPr="00164935" w:rsidRDefault="00F13A5B" w:rsidP="001D37D1">
      <w:pPr>
        <w:jc w:val="center"/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Last </w:t>
      </w:r>
      <w:r w:rsidR="0013385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CEC meeting</w:t>
      </w:r>
      <w:r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of the year</w:t>
      </w:r>
      <w:r w:rsidR="0013385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4</w:t>
      </w:r>
      <w:r w:rsid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/2</w:t>
      </w:r>
      <w:r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4</w:t>
      </w:r>
      <w:r w:rsidR="001D37D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  <w:r w:rsidR="0013385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3:00-4:00</w:t>
      </w:r>
      <w:r w:rsidR="001D37D1" w:rsidRPr="00164935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</w:p>
    <w:p w14:paraId="3CE86BAD" w14:textId="06273009" w:rsidR="0062723C" w:rsidRPr="00164935" w:rsidRDefault="0062723C" w:rsidP="00164935">
      <w:pPr>
        <w:jc w:val="center"/>
        <w:rPr>
          <w:sz w:val="28"/>
          <w:szCs w:val="28"/>
        </w:rPr>
      </w:pPr>
      <w:r w:rsidRPr="00164935">
        <w:rPr>
          <w:sz w:val="28"/>
          <w:szCs w:val="28"/>
        </w:rPr>
        <w:t>La Fiesta 10/5/24</w:t>
      </w:r>
    </w:p>
    <w:sectPr w:rsidR="0062723C" w:rsidRPr="0016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83C"/>
    <w:multiLevelType w:val="hybridMultilevel"/>
    <w:tmpl w:val="56C89C1A"/>
    <w:lvl w:ilvl="0" w:tplc="9422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DA9"/>
    <w:multiLevelType w:val="hybridMultilevel"/>
    <w:tmpl w:val="8948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C22"/>
    <w:multiLevelType w:val="hybridMultilevel"/>
    <w:tmpl w:val="D096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E0AC8"/>
    <w:multiLevelType w:val="hybridMultilevel"/>
    <w:tmpl w:val="1A82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3"/>
    <w:rsid w:val="00033B93"/>
    <w:rsid w:val="00045053"/>
    <w:rsid w:val="001334C2"/>
    <w:rsid w:val="00133851"/>
    <w:rsid w:val="00164935"/>
    <w:rsid w:val="001D37D1"/>
    <w:rsid w:val="004B142D"/>
    <w:rsid w:val="004B4E09"/>
    <w:rsid w:val="00580329"/>
    <w:rsid w:val="00626A1E"/>
    <w:rsid w:val="0062723C"/>
    <w:rsid w:val="006810A1"/>
    <w:rsid w:val="008C54AF"/>
    <w:rsid w:val="009320B6"/>
    <w:rsid w:val="00B34ABB"/>
    <w:rsid w:val="00B86CA3"/>
    <w:rsid w:val="00BB3CB2"/>
    <w:rsid w:val="00BB7023"/>
    <w:rsid w:val="00C64A8A"/>
    <w:rsid w:val="00F13A5B"/>
    <w:rsid w:val="00F314A9"/>
    <w:rsid w:val="0A38293E"/>
    <w:rsid w:val="2C0D0C4A"/>
    <w:rsid w:val="3C20847E"/>
    <w:rsid w:val="5CBFADCB"/>
    <w:rsid w:val="6134FF0B"/>
    <w:rsid w:val="644AC77D"/>
    <w:rsid w:val="75A89B07"/>
    <w:rsid w:val="75B819C1"/>
    <w:rsid w:val="788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070"/>
  <w15:chartTrackingRefBased/>
  <w15:docId w15:val="{BE85D4E6-CCED-4710-9BF4-FBC0C1A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6" ma:contentTypeDescription="Create a new document." ma:contentTypeScope="" ma:versionID="5da0a367070a19d2d71074ab1508fc25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ef33a713001ff87d1d9298996358051d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BA305-A38D-47F5-905C-3A0EA7A9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78675-07B7-4E4E-A678-E8584945AFFC}">
  <ds:schemaRefs>
    <ds:schemaRef ds:uri="http://schemas.microsoft.com/office/2006/metadata/properties"/>
    <ds:schemaRef ds:uri="http://schemas.microsoft.com/office/infopath/2007/PartnerControls"/>
    <ds:schemaRef ds:uri="470e3d3b-7be9-4b8c-a68f-aa52987d83f2"/>
  </ds:schemaRefs>
</ds:datastoreItem>
</file>

<file path=customXml/itemProps3.xml><?xml version="1.0" encoding="utf-8"?>
<ds:datastoreItem xmlns:ds="http://schemas.openxmlformats.org/officeDocument/2006/customXml" ds:itemID="{D11C556F-45DD-42EE-86DB-50EABD100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Seegers</dc:creator>
  <cp:keywords/>
  <dc:description/>
  <cp:lastModifiedBy>Adrienne Seegers</cp:lastModifiedBy>
  <cp:revision>2</cp:revision>
  <dcterms:created xsi:type="dcterms:W3CDTF">2024-03-26T18:43:00Z</dcterms:created>
  <dcterms:modified xsi:type="dcterms:W3CDTF">2024-03-26T18:43:00Z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